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63EDC" w14:textId="77777777" w:rsidR="00F95F4E" w:rsidRDefault="00F95F4E">
      <w:pPr>
        <w:spacing w:line="640" w:lineRule="exact"/>
        <w:outlineLvl w:val="0"/>
        <w:rPr>
          <w:rFonts w:ascii="方正小标宋_GBK" w:eastAsia="方正小标宋_GBK" w:hAnsi="宋体"/>
          <w:bCs/>
          <w:sz w:val="44"/>
          <w:szCs w:val="44"/>
        </w:rPr>
      </w:pPr>
    </w:p>
    <w:p w14:paraId="79868790" w14:textId="77777777" w:rsidR="00F95F4E" w:rsidRDefault="00203240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山东省优质研究生课程建设项目</w:t>
      </w:r>
    </w:p>
    <w:p w14:paraId="390B9314" w14:textId="77777777" w:rsidR="00F95F4E" w:rsidRDefault="00203240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申报书</w:t>
      </w:r>
    </w:p>
    <w:p w14:paraId="0C16322C" w14:textId="77777777" w:rsidR="00F95F4E" w:rsidRDefault="00F95F4E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14:paraId="4A8F7589" w14:textId="77777777" w:rsidR="00F95F4E" w:rsidRDefault="00F95F4E">
      <w:pPr>
        <w:spacing w:line="480" w:lineRule="auto"/>
        <w:rPr>
          <w:rFonts w:ascii="仿宋_GB2312" w:eastAsia="仿宋_GB2312"/>
          <w:sz w:val="24"/>
        </w:rPr>
      </w:pPr>
    </w:p>
    <w:p w14:paraId="7C9CE168" w14:textId="77777777" w:rsidR="00F95F4E" w:rsidRDefault="00203240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课程名称：</w:t>
      </w:r>
    </w:p>
    <w:p w14:paraId="29804E6A" w14:textId="77777777" w:rsidR="00F95F4E" w:rsidRDefault="00203240">
      <w:pPr>
        <w:tabs>
          <w:tab w:val="left" w:pos="5685"/>
        </w:tabs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所属学科：</w:t>
      </w:r>
    </w:p>
    <w:p w14:paraId="3A4D0742" w14:textId="77777777" w:rsidR="00F95F4E" w:rsidRDefault="00203240">
      <w:pPr>
        <w:spacing w:line="720" w:lineRule="auto"/>
        <w:ind w:firstLineChars="500" w:firstLine="1606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单位名称：</w:t>
      </w:r>
    </w:p>
    <w:p w14:paraId="381C4525" w14:textId="77777777" w:rsidR="00F95F4E" w:rsidRDefault="00203240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申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请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人：</w:t>
      </w:r>
    </w:p>
    <w:p w14:paraId="2F9571F0" w14:textId="77777777" w:rsidR="00F95F4E" w:rsidRDefault="00203240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起止时间：</w:t>
      </w:r>
    </w:p>
    <w:p w14:paraId="1340C155" w14:textId="77777777" w:rsidR="00F95F4E" w:rsidRDefault="00F95F4E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364595BF" w14:textId="77777777" w:rsidR="00F95F4E" w:rsidRDefault="00F95F4E">
      <w:pPr>
        <w:spacing w:line="480" w:lineRule="auto"/>
        <w:rPr>
          <w:rFonts w:ascii="仿宋_GB2312" w:eastAsia="仿宋_GB2312"/>
          <w:sz w:val="28"/>
        </w:rPr>
      </w:pPr>
    </w:p>
    <w:p w14:paraId="268E9F3F" w14:textId="77777777" w:rsidR="00F95F4E" w:rsidRDefault="00F95F4E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48800C14" w14:textId="77777777" w:rsidR="00F95F4E" w:rsidRDefault="00F95F4E">
      <w:pPr>
        <w:snapToGrid w:val="0"/>
        <w:spacing w:line="240" w:lineRule="atLeast"/>
        <w:jc w:val="center"/>
        <w:rPr>
          <w:rFonts w:ascii="仿宋_GB2312" w:eastAsia="仿宋_GB2312" w:hAnsi="宋体"/>
        </w:rPr>
      </w:pPr>
    </w:p>
    <w:p w14:paraId="735C2D16" w14:textId="77777777" w:rsidR="00F95F4E" w:rsidRDefault="00F95F4E">
      <w:pPr>
        <w:snapToGrid w:val="0"/>
        <w:spacing w:line="240" w:lineRule="atLeast"/>
        <w:jc w:val="center"/>
        <w:rPr>
          <w:rFonts w:ascii="仿宋_GB2312" w:eastAsia="仿宋_GB2312" w:hAnsi="宋体"/>
          <w:sz w:val="28"/>
          <w:szCs w:val="28"/>
        </w:rPr>
      </w:pPr>
    </w:p>
    <w:p w14:paraId="323A8C52" w14:textId="77777777" w:rsidR="00F95F4E" w:rsidRDefault="00203240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日</w:t>
      </w:r>
    </w:p>
    <w:p w14:paraId="0B25EBDA" w14:textId="77777777" w:rsidR="00F95F4E" w:rsidRDefault="00F95F4E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14:paraId="48D5B74D" w14:textId="515A4156" w:rsidR="00F95F4E" w:rsidRDefault="00203240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山东</w:t>
      </w:r>
      <w:r w:rsidR="00EA5A89">
        <w:rPr>
          <w:rFonts w:ascii="宋体" w:hAnsi="宋体" w:hint="eastAsia"/>
          <w:b/>
          <w:bCs/>
          <w:sz w:val="32"/>
          <w:szCs w:val="32"/>
        </w:rPr>
        <w:t>理工大学</w:t>
      </w:r>
      <w:r>
        <w:rPr>
          <w:rFonts w:ascii="宋体" w:hAnsi="宋体" w:hint="eastAsia"/>
          <w:b/>
          <w:bCs/>
          <w:sz w:val="32"/>
          <w:szCs w:val="32"/>
        </w:rPr>
        <w:t>制</w:t>
      </w:r>
    </w:p>
    <w:p w14:paraId="49E5EC26" w14:textId="77777777" w:rsidR="00F95F4E" w:rsidRDefault="00F95F4E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14A14C38" w14:textId="77777777" w:rsidR="00F95F4E" w:rsidRDefault="00F95F4E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0AF5AEBA" w14:textId="77777777" w:rsidR="00F95F4E" w:rsidRDefault="00F95F4E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0E3CD9C2" w14:textId="77777777" w:rsidR="00F95F4E" w:rsidRDefault="00F95F4E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4F7AA631" w14:textId="77777777" w:rsidR="00F95F4E" w:rsidRDefault="00F95F4E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2F4680EA" w14:textId="77777777" w:rsidR="00F95F4E" w:rsidRDefault="00203240">
      <w:pPr>
        <w:spacing w:line="480" w:lineRule="auto"/>
        <w:jc w:val="center"/>
        <w:rPr>
          <w:rFonts w:ascii="宋体"/>
          <w:bCs/>
          <w:sz w:val="44"/>
          <w:szCs w:val="44"/>
        </w:rPr>
      </w:pPr>
      <w:r>
        <w:rPr>
          <w:rFonts w:ascii="宋体" w:hAnsi="宋体" w:hint="eastAsia"/>
          <w:bCs/>
          <w:sz w:val="44"/>
          <w:szCs w:val="44"/>
        </w:rPr>
        <w:t>填  写  要  求</w:t>
      </w:r>
    </w:p>
    <w:p w14:paraId="3ECC660D" w14:textId="77777777" w:rsidR="00F95F4E" w:rsidRDefault="00F95F4E">
      <w:pPr>
        <w:spacing w:line="620" w:lineRule="exact"/>
        <w:ind w:firstLineChars="200" w:firstLine="560"/>
        <w:rPr>
          <w:rFonts w:ascii="仿宋_GB2312" w:eastAsia="仿宋_GB2312" w:hAnsi="宋体"/>
          <w:sz w:val="28"/>
        </w:rPr>
      </w:pPr>
    </w:p>
    <w:p w14:paraId="4273E0C8" w14:textId="77777777" w:rsidR="00F95F4E" w:rsidRDefault="0020324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ascii="仿宋_GB2312" w:eastAsia="仿宋_GB2312" w:hint="eastAsia"/>
          <w:sz w:val="32"/>
          <w:szCs w:val="32"/>
        </w:rPr>
        <w:t>文档格式如实填写各项内容。</w:t>
      </w:r>
    </w:p>
    <w:p w14:paraId="72832D3F" w14:textId="77777777" w:rsidR="00F95F4E" w:rsidRDefault="0020324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表格文本中外文名词第一次出现时，要写明全称和缩写。</w:t>
      </w:r>
    </w:p>
    <w:p w14:paraId="2D6BCCDD" w14:textId="77777777" w:rsidR="00F95F4E" w:rsidRDefault="0020324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涉密内容不填写，有可能涉密和不宜大范围公开的内容，请在说明栏中注明。</w:t>
      </w:r>
    </w:p>
    <w:p w14:paraId="1B9F013F" w14:textId="77777777" w:rsidR="00F95F4E" w:rsidRDefault="0020324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本表栏目未涵盖的内容，需要说明的，请在“其他情况说明”栏中注明。</w:t>
      </w:r>
    </w:p>
    <w:p w14:paraId="3DFF81E3" w14:textId="77777777" w:rsidR="00F95F4E" w:rsidRDefault="0020324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5.建议：使用宋体，字号“18px”，保证打印效果完美。</w:t>
      </w:r>
    </w:p>
    <w:p w14:paraId="0E26BD8E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7F42AD20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3BF89BD6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4B7F3A48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6AEBB851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700AE54C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6D0B87C6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6E6497CF" w14:textId="77777777" w:rsidR="00F95F4E" w:rsidRDefault="00F95F4E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2420DB29" w14:textId="77777777" w:rsidR="00F95F4E" w:rsidRDefault="00F95F4E">
      <w:pPr>
        <w:widowControl/>
        <w:jc w:val="left"/>
        <w:rPr>
          <w:rFonts w:ascii="仿宋_GB2312" w:eastAsia="仿宋_GB2312" w:hAnsi="宋体"/>
          <w:sz w:val="28"/>
        </w:rPr>
      </w:pPr>
    </w:p>
    <w:p w14:paraId="1B846A38" w14:textId="77777777" w:rsidR="00F95F4E" w:rsidRDefault="00F95F4E">
      <w:pPr>
        <w:widowControl/>
        <w:jc w:val="left"/>
        <w:rPr>
          <w:rFonts w:ascii="仿宋_GB2312" w:eastAsia="仿宋_GB2312" w:hAnsi="宋体"/>
          <w:sz w:val="28"/>
        </w:rPr>
      </w:pPr>
    </w:p>
    <w:p w14:paraId="41EBB445" w14:textId="77777777" w:rsidR="00F95F4E" w:rsidRDefault="00F95F4E">
      <w:pPr>
        <w:widowControl/>
        <w:jc w:val="left"/>
        <w:rPr>
          <w:rFonts w:ascii="仿宋_GB2312" w:eastAsia="仿宋_GB2312" w:hAnsi="宋体"/>
          <w:sz w:val="28"/>
        </w:rPr>
      </w:pPr>
    </w:p>
    <w:p w14:paraId="0A6F9150" w14:textId="77777777" w:rsidR="00F95F4E" w:rsidRDefault="00203240">
      <w:pPr>
        <w:spacing w:line="480" w:lineRule="auto"/>
        <w:ind w:rightChars="-330" w:right="-693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lastRenderedPageBreak/>
        <w:t>1</w:t>
      </w:r>
      <w:r>
        <w:rPr>
          <w:rFonts w:ascii="宋体" w:hAnsi="宋体" w:hint="eastAsia"/>
          <w:b/>
          <w:sz w:val="28"/>
          <w:szCs w:val="28"/>
        </w:rPr>
        <w:t>．</w:t>
      </w:r>
      <w:r>
        <w:rPr>
          <w:rFonts w:ascii="宋体" w:hAnsi="宋体" w:hint="eastAsia"/>
          <w:b/>
          <w:bCs/>
          <w:sz w:val="28"/>
          <w:szCs w:val="28"/>
        </w:rPr>
        <w:t>课程负责人</w:t>
      </w:r>
    </w:p>
    <w:tbl>
      <w:tblPr>
        <w:tblW w:w="91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278"/>
        <w:gridCol w:w="907"/>
        <w:gridCol w:w="544"/>
        <w:gridCol w:w="1045"/>
        <w:gridCol w:w="16"/>
        <w:gridCol w:w="1562"/>
        <w:gridCol w:w="269"/>
        <w:gridCol w:w="1028"/>
        <w:gridCol w:w="1620"/>
      </w:tblGrid>
      <w:tr w:rsidR="00F95F4E" w14:paraId="48873307" w14:textId="77777777">
        <w:trPr>
          <w:trHeight w:val="610"/>
          <w:jc w:val="center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266028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</w:t>
            </w:r>
          </w:p>
          <w:p w14:paraId="5C43E447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995A7A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30B644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CD0E2A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57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A55BB2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BB67A6" w14:textId="77777777" w:rsidR="00F95F4E" w:rsidRDefault="0020324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14:paraId="378416AF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670712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72A0F5B7" w14:textId="77777777">
        <w:trPr>
          <w:trHeight w:val="638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BD6631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0626B0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071350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7CDB0C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EC4649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5119C9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5727DB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7BE397B4" w14:textId="77777777">
        <w:trPr>
          <w:trHeight w:val="610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FF62AC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791742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7E105A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460A36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029853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9A98C5" w14:textId="77777777" w:rsidR="00F95F4E" w:rsidRDefault="00F95F4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95F4E" w14:paraId="2F1DF3DD" w14:textId="77777777">
        <w:trPr>
          <w:trHeight w:val="666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3FC1EF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FFDD3E" w14:textId="77777777" w:rsidR="00F95F4E" w:rsidRDefault="0020324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6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D7712F" w14:textId="77777777" w:rsidR="00F95F4E" w:rsidRDefault="00F95F4E">
            <w:pPr>
              <w:jc w:val="center"/>
              <w:rPr>
                <w:rFonts w:ascii="宋体" w:cs="Arial"/>
                <w:sz w:val="24"/>
              </w:rPr>
            </w:pPr>
          </w:p>
        </w:tc>
      </w:tr>
      <w:tr w:rsidR="00F95F4E" w14:paraId="03A3CB9B" w14:textId="77777777">
        <w:trPr>
          <w:trHeight w:val="610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212C52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AE00C2" w14:textId="77777777" w:rsidR="00F95F4E" w:rsidRPr="003327A9" w:rsidRDefault="00203240">
            <w:pPr>
              <w:jc w:val="center"/>
              <w:rPr>
                <w:rFonts w:ascii="宋体"/>
                <w:sz w:val="24"/>
              </w:rPr>
            </w:pPr>
            <w:r w:rsidRPr="003327A9">
              <w:rPr>
                <w:rFonts w:ascii="宋体" w:hint="eastAsia"/>
                <w:sz w:val="24"/>
              </w:rPr>
              <w:t>是否申报精品课程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5FEA71" w14:textId="77777777" w:rsidR="00F95F4E" w:rsidRPr="003327A9" w:rsidRDefault="00F95F4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B1D454" w14:textId="77777777" w:rsidR="00F95F4E" w:rsidRPr="003327A9" w:rsidRDefault="00203240">
            <w:pPr>
              <w:jc w:val="center"/>
              <w:rPr>
                <w:rFonts w:ascii="宋体"/>
                <w:sz w:val="24"/>
              </w:rPr>
            </w:pPr>
            <w:r w:rsidRPr="003327A9">
              <w:rPr>
                <w:rFonts w:ascii="宋体" w:hint="eastAsia"/>
                <w:sz w:val="24"/>
              </w:rPr>
              <w:t>是否双语课程</w:t>
            </w:r>
          </w:p>
          <w:p w14:paraId="2B2B8E35" w14:textId="77777777" w:rsidR="00F95F4E" w:rsidRPr="003327A9" w:rsidRDefault="00203240">
            <w:pPr>
              <w:jc w:val="center"/>
              <w:rPr>
                <w:rFonts w:ascii="宋体"/>
                <w:sz w:val="24"/>
              </w:rPr>
            </w:pPr>
            <w:r w:rsidRPr="003327A9">
              <w:rPr>
                <w:rFonts w:ascii="宋体" w:hint="eastAsia"/>
                <w:sz w:val="24"/>
              </w:rPr>
              <w:t>或全英文课程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FB4C1D" w14:textId="77777777" w:rsidR="00F95F4E" w:rsidRPr="003327A9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3608D858" w14:textId="77777777">
        <w:trPr>
          <w:trHeight w:val="7467"/>
          <w:jc w:val="center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C6AF55" w14:textId="77777777" w:rsidR="00F95F4E" w:rsidRDefault="00203240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 w14:paraId="0A41284C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14:paraId="00B3ABFA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07D94A6C" w14:textId="77777777" w:rsidR="00F95F4E" w:rsidRDefault="00203240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</w:tc>
      </w:tr>
      <w:tr w:rsidR="00F95F4E" w14:paraId="0E1A0DE6" w14:textId="77777777">
        <w:trPr>
          <w:trHeight w:val="11982"/>
          <w:jc w:val="center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607569" w14:textId="77777777" w:rsidR="00F95F4E" w:rsidRDefault="00203240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1-2</w:t>
            </w:r>
          </w:p>
          <w:p w14:paraId="6B84F93C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学术</w:t>
            </w:r>
          </w:p>
          <w:p w14:paraId="675A668F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8269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121D6E38" w14:textId="77777777" w:rsidR="00F95F4E" w:rsidRDefault="00203240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</w:tc>
      </w:tr>
    </w:tbl>
    <w:p w14:paraId="1893E2D6" w14:textId="77777777" w:rsidR="00F95F4E" w:rsidRDefault="00203240">
      <w:pPr>
        <w:jc w:val="left"/>
        <w:rPr>
          <w:rFonts w:asci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注：本表及以下各表内容较多时可将栏目加长。</w:t>
      </w:r>
    </w:p>
    <w:p w14:paraId="7C71DAA5" w14:textId="77777777" w:rsidR="00F95F4E" w:rsidRDefault="00203240">
      <w:pPr>
        <w:spacing w:line="480" w:lineRule="auto"/>
        <w:ind w:rightChars="-330" w:right="-693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lastRenderedPageBreak/>
        <w:t>2</w:t>
      </w:r>
      <w:r>
        <w:rPr>
          <w:rFonts w:ascii="宋体" w:hAnsi="宋体" w:hint="eastAsia"/>
          <w:b/>
          <w:sz w:val="28"/>
          <w:szCs w:val="28"/>
        </w:rPr>
        <w:t>．</w:t>
      </w:r>
      <w:r>
        <w:rPr>
          <w:rFonts w:ascii="宋体" w:hAnsi="宋体" w:hint="eastAsia"/>
          <w:b/>
          <w:bCs/>
          <w:sz w:val="28"/>
          <w:szCs w:val="28"/>
        </w:rPr>
        <w:t>教学团队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 w:rsidR="00F95F4E" w14:paraId="4511076A" w14:textId="77777777">
        <w:trPr>
          <w:trHeight w:val="452"/>
          <w:jc w:val="center"/>
        </w:trPr>
        <w:tc>
          <w:tcPr>
            <w:tcW w:w="868" w:type="dxa"/>
            <w:vMerge w:val="restart"/>
            <w:vAlign w:val="center"/>
          </w:tcPr>
          <w:p w14:paraId="36DDE0E8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</w:t>
            </w:r>
          </w:p>
          <w:p w14:paraId="7909EC95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构成</w:t>
            </w:r>
          </w:p>
          <w:p w14:paraId="0CC61B33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含外</w:t>
            </w:r>
          </w:p>
          <w:p w14:paraId="270E2BCD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聘兼</w:t>
            </w:r>
          </w:p>
          <w:p w14:paraId="65B31AC2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职教</w:t>
            </w:r>
          </w:p>
          <w:p w14:paraId="231662AA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 w14:paraId="2CD3D399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55696521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75986F1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14:paraId="509AB13A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14:paraId="598DEA91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</w:t>
            </w:r>
          </w:p>
          <w:p w14:paraId="346C971E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术职务</w:t>
            </w:r>
            <w:proofErr w:type="gramEnd"/>
          </w:p>
        </w:tc>
        <w:tc>
          <w:tcPr>
            <w:tcW w:w="1418" w:type="dxa"/>
            <w:vAlign w:val="center"/>
          </w:tcPr>
          <w:p w14:paraId="44EE1697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</w:p>
          <w:p w14:paraId="7CE57DA3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 w14:paraId="0B11CDCE" w14:textId="77777777" w:rsidR="00F95F4E" w:rsidRDefault="0020324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承担教学任务</w:t>
            </w:r>
          </w:p>
        </w:tc>
      </w:tr>
      <w:tr w:rsidR="00F95F4E" w14:paraId="6B3FB43F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39565476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FF2FC5F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7C8A99E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81FFBD3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E0C96EF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4071B06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7FA4AAF7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450BCCBA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05F2D219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4F72AA46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CFB2B2C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AB43ED4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FDB30FD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F36248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120E2E1D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205AF72A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70B9CC44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2DE3E99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3142AA8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7B535E9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DE22566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7C1C0B3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0F0A7C9B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633108E9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5CC8CA37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1E029685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4552D6D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2BCA8E2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A7AA5D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D3F7778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66D70D95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14146EA0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6B2FAF2E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1F605E11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056A72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DD18111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9512100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6BBCD8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283854A8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4BDAD8F7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6EE4AF70" w14:textId="77777777" w:rsidR="00F95F4E" w:rsidRDefault="00F95F4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562B482F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57D0D83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97C3DA5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E55C1B9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AF5CDCA" w14:textId="77777777" w:rsidR="00F95F4E" w:rsidRDefault="00F95F4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72E4BAB0" w14:textId="77777777" w:rsidR="00F95F4E" w:rsidRDefault="00F95F4E">
            <w:pPr>
              <w:jc w:val="center"/>
              <w:rPr>
                <w:rFonts w:ascii="宋体"/>
                <w:sz w:val="24"/>
              </w:rPr>
            </w:pPr>
          </w:p>
        </w:tc>
      </w:tr>
      <w:tr w:rsidR="00F95F4E" w14:paraId="7020F059" w14:textId="77777777">
        <w:trPr>
          <w:trHeight w:val="2344"/>
          <w:jc w:val="center"/>
        </w:trPr>
        <w:tc>
          <w:tcPr>
            <w:tcW w:w="868" w:type="dxa"/>
            <w:vAlign w:val="center"/>
          </w:tcPr>
          <w:p w14:paraId="25C24C48" w14:textId="77777777" w:rsidR="00F95F4E" w:rsidRDefault="00203240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 w14:paraId="29F523C0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14:paraId="3C693C11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团队</w:t>
            </w:r>
          </w:p>
          <w:p w14:paraId="2C321E4F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</w:t>
            </w:r>
          </w:p>
          <w:p w14:paraId="19C19724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 w14:paraId="32CFFCC5" w14:textId="77777777" w:rsidR="00F95F4E" w:rsidRDefault="00203240"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包括教学团队的知识结构、年龄结构、职称结构、学</w:t>
            </w:r>
            <w:proofErr w:type="gramStart"/>
            <w:r>
              <w:rPr>
                <w:rFonts w:ascii="宋体" w:hAnsi="宋体" w:hint="eastAsia"/>
                <w:snapToGrid w:val="0"/>
                <w:sz w:val="24"/>
              </w:rPr>
              <w:t>缘结构</w:t>
            </w:r>
            <w:proofErr w:type="gramEnd"/>
            <w:r>
              <w:rPr>
                <w:rFonts w:ascii="宋体" w:hAnsi="宋体" w:hint="eastAsia"/>
                <w:snapToGrid w:val="0"/>
                <w:sz w:val="24"/>
              </w:rPr>
              <w:t>等</w:t>
            </w:r>
          </w:p>
        </w:tc>
      </w:tr>
      <w:tr w:rsidR="00F95F4E" w14:paraId="75EE06DB" w14:textId="77777777">
        <w:trPr>
          <w:trHeight w:val="2897"/>
          <w:jc w:val="center"/>
        </w:trPr>
        <w:tc>
          <w:tcPr>
            <w:tcW w:w="868" w:type="dxa"/>
            <w:vAlign w:val="center"/>
          </w:tcPr>
          <w:p w14:paraId="3AB17DEB" w14:textId="77777777" w:rsidR="00F95F4E" w:rsidRDefault="00203240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 w14:paraId="46387650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14:paraId="7F1FC203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改革</w:t>
            </w:r>
          </w:p>
          <w:p w14:paraId="0062DCF6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</w:t>
            </w:r>
          </w:p>
          <w:p w14:paraId="6BC3842F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 w14:paraId="46B2EF78" w14:textId="77777777" w:rsidR="00F95F4E" w:rsidRDefault="00203240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  <w:p w14:paraId="5999A223" w14:textId="77777777" w:rsidR="00F95F4E" w:rsidRDefault="00F95F4E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F95F4E" w14:paraId="0281597E" w14:textId="77777777">
        <w:trPr>
          <w:trHeight w:val="2474"/>
          <w:jc w:val="center"/>
        </w:trPr>
        <w:tc>
          <w:tcPr>
            <w:tcW w:w="868" w:type="dxa"/>
            <w:vAlign w:val="center"/>
          </w:tcPr>
          <w:p w14:paraId="478A0036" w14:textId="77777777" w:rsidR="00F95F4E" w:rsidRDefault="00203240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 w14:paraId="1436ECD0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青年</w:t>
            </w:r>
          </w:p>
          <w:p w14:paraId="1A27AF32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  <w:p w14:paraId="7F78DD83" w14:textId="77777777" w:rsidR="00F95F4E" w:rsidRDefault="0020324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 w14:paraId="5AD6EE50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近五年培养青年教师的措施与成效</w:t>
            </w:r>
          </w:p>
        </w:tc>
      </w:tr>
    </w:tbl>
    <w:p w14:paraId="3752F5DD" w14:textId="77777777" w:rsidR="00F95F4E" w:rsidRDefault="00F95F4E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14:paraId="04AEF6E2" w14:textId="77777777" w:rsidR="00F95F4E" w:rsidRDefault="00F95F4E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14:paraId="4741ED2E" w14:textId="77777777" w:rsidR="00F95F4E" w:rsidRDefault="00F95F4E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14:paraId="4734D693" w14:textId="77777777" w:rsidR="00F95F4E" w:rsidRDefault="00203240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ascii="宋体" w:hAnsi="宋体" w:hint="eastAsia"/>
          <w:b/>
          <w:bCs/>
          <w:sz w:val="28"/>
          <w:szCs w:val="28"/>
        </w:rPr>
        <w:t>．课程描述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354"/>
        <w:gridCol w:w="2416"/>
        <w:gridCol w:w="1701"/>
        <w:gridCol w:w="2711"/>
        <w:gridCol w:w="21"/>
      </w:tblGrid>
      <w:tr w:rsidR="00F95F4E" w14:paraId="1CF286B8" w14:textId="77777777">
        <w:trPr>
          <w:trHeight w:val="405"/>
          <w:jc w:val="center"/>
        </w:trPr>
        <w:tc>
          <w:tcPr>
            <w:tcW w:w="222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18AF93" w14:textId="77777777" w:rsidR="00F95F4E" w:rsidRDefault="00203240"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148301" w14:textId="77777777" w:rsidR="00F95F4E" w:rsidRDefault="00F95F4E">
            <w:pPr>
              <w:spacing w:line="480" w:lineRule="auto"/>
              <w:ind w:rightChars="-330" w:right="-693"/>
              <w:rPr>
                <w:rFonts w:ascii="宋体"/>
                <w:kern w:val="0"/>
                <w:sz w:val="24"/>
              </w:rPr>
            </w:pPr>
          </w:p>
        </w:tc>
      </w:tr>
      <w:tr w:rsidR="00CC01AF" w14:paraId="528CEA58" w14:textId="77777777" w:rsidTr="00CC01AF">
        <w:trPr>
          <w:trHeight w:val="540"/>
          <w:jc w:val="center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1404" w14:textId="77777777" w:rsidR="00CC01AF" w:rsidRDefault="00CC01AF">
            <w:pPr>
              <w:spacing w:line="300" w:lineRule="exact"/>
              <w:ind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课程类别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A8C2" w14:textId="77777777" w:rsidR="00CC01AF" w:rsidRDefault="00CC01AF">
            <w:pPr>
              <w:spacing w:line="300" w:lineRule="exact"/>
              <w:ind w:rightChars="-51" w:right="-10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96FA" w14:textId="29BA1FB3" w:rsidR="00CC01AF" w:rsidRDefault="00CC01AF" w:rsidP="00CC01AF">
            <w:pPr>
              <w:spacing w:line="300" w:lineRule="exact"/>
              <w:ind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课程类型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272A0BB" w14:textId="3D86298C" w:rsidR="00CC01AF" w:rsidRDefault="00CC01AF" w:rsidP="00CC01AF">
            <w:pPr>
              <w:spacing w:line="300" w:lineRule="exact"/>
              <w:ind w:rightChars="-51" w:right="-107"/>
              <w:jc w:val="center"/>
              <w:rPr>
                <w:rFonts w:ascii="宋体" w:hint="eastAsia"/>
                <w:sz w:val="24"/>
              </w:rPr>
            </w:pPr>
          </w:p>
        </w:tc>
      </w:tr>
      <w:tr w:rsidR="00F95F4E" w14:paraId="446944D1" w14:textId="77777777">
        <w:trPr>
          <w:trHeight w:val="226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070598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 w14:paraId="3F6E409B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课程概述</w:t>
            </w:r>
          </w:p>
        </w:tc>
        <w:tc>
          <w:tcPr>
            <w:tcW w:w="82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B1507C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课程目标、设计理念以及在专业人才培养中的地位和作用等</w:t>
            </w:r>
          </w:p>
        </w:tc>
      </w:tr>
      <w:tr w:rsidR="00F95F4E" w14:paraId="71763C0C" w14:textId="77777777">
        <w:trPr>
          <w:trHeight w:val="333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81E05E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 w14:paraId="328932D7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课程结构</w:t>
            </w:r>
          </w:p>
        </w:tc>
        <w:tc>
          <w:tcPr>
            <w:tcW w:w="82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7040E4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知识构成与能力构成的比例；讲述内容与自修内容的比例；指定教材与参考文献</w:t>
            </w:r>
          </w:p>
        </w:tc>
      </w:tr>
      <w:tr w:rsidR="00F95F4E" w14:paraId="3E68D5C3" w14:textId="77777777">
        <w:trPr>
          <w:trHeight w:val="544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A94AA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 w14:paraId="455624C9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课程内容</w:t>
            </w:r>
          </w:p>
        </w:tc>
        <w:tc>
          <w:tcPr>
            <w:tcW w:w="820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E037F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课程讲授模块及主要内容；课程拟解决的问题；拟布置的课程论文</w:t>
            </w:r>
          </w:p>
        </w:tc>
      </w:tr>
      <w:tr w:rsidR="00F95F4E" w14:paraId="038F3680" w14:textId="77777777">
        <w:trPr>
          <w:gridAfter w:val="1"/>
          <w:wAfter w:w="21" w:type="dxa"/>
          <w:trHeight w:val="5781"/>
          <w:jc w:val="center"/>
        </w:trPr>
        <w:tc>
          <w:tcPr>
            <w:tcW w:w="8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DD5D46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3-4</w:t>
            </w:r>
          </w:p>
          <w:p w14:paraId="0550328E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课程教学方法与</w:t>
            </w:r>
          </w:p>
          <w:p w14:paraId="70B0292E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手段</w:t>
            </w:r>
          </w:p>
        </w:tc>
        <w:tc>
          <w:tcPr>
            <w:tcW w:w="818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28C15F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 w:rsidR="00F95F4E" w14:paraId="4489C6AC" w14:textId="77777777">
        <w:trPr>
          <w:gridAfter w:val="1"/>
          <w:wAfter w:w="21" w:type="dxa"/>
          <w:trHeight w:val="699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2A8FF0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 w14:paraId="03E0AFF3" w14:textId="77777777" w:rsidR="00F95F4E" w:rsidRDefault="00203240"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课程实践条件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CAB4DF" w14:textId="77777777" w:rsidR="00F95F4E" w:rsidRDefault="00203240"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实习实训基地建设与利用；实践教学环节的设计；指导学生课外自主实习实践情况</w:t>
            </w:r>
          </w:p>
        </w:tc>
      </w:tr>
      <w:tr w:rsidR="00F95F4E" w14:paraId="043EAD5B" w14:textId="77777777">
        <w:trPr>
          <w:gridAfter w:val="1"/>
          <w:wAfter w:w="21" w:type="dxa"/>
          <w:trHeight w:val="655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79164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3-6</w:t>
            </w:r>
          </w:p>
          <w:p w14:paraId="75B1B285" w14:textId="77777777" w:rsidR="00F95F4E" w:rsidRDefault="00203240"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课程教学资源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1A88A2" w14:textId="77777777" w:rsidR="00F95F4E" w:rsidRDefault="00203240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课程教学的网络资源；运用国内相关教材情况；采用外文教材情况；自编讲义或教材情况</w:t>
            </w:r>
          </w:p>
          <w:p w14:paraId="3DF8937B" w14:textId="77777777" w:rsidR="00F95F4E" w:rsidRDefault="00F95F4E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 w:rsidR="00F95F4E" w14:paraId="53A81F65" w14:textId="77777777">
        <w:trPr>
          <w:gridAfter w:val="1"/>
          <w:wAfter w:w="21" w:type="dxa"/>
          <w:trHeight w:val="621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8D1D19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 w14:paraId="07A24C42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教学评价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544356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二级学院、学校（单位）、学生教学评价情况</w:t>
            </w:r>
          </w:p>
        </w:tc>
      </w:tr>
      <w:tr w:rsidR="00F95F4E" w14:paraId="013E8FB6" w14:textId="77777777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C947EB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3-8</w:t>
            </w:r>
          </w:p>
          <w:p w14:paraId="0BD90799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课程自我评价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052A90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主要特色及创新点，与国内外同类课程相比所处的水平，目前存在的不足</w:t>
            </w:r>
          </w:p>
        </w:tc>
      </w:tr>
      <w:tr w:rsidR="00F95F4E" w14:paraId="2261CBE5" w14:textId="77777777">
        <w:trPr>
          <w:gridAfter w:val="1"/>
          <w:wAfter w:w="21" w:type="dxa"/>
          <w:trHeight w:val="7311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1BF1D6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 w14:paraId="43198BD7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课程建设规划及</w:t>
            </w:r>
          </w:p>
          <w:p w14:paraId="46168807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预期成效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6D54F9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 w:rsidR="00F95F4E" w14:paraId="673B5D68" w14:textId="77777777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7D833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3-10</w:t>
            </w:r>
          </w:p>
          <w:p w14:paraId="1F8DE55C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单位的</w:t>
            </w:r>
          </w:p>
          <w:p w14:paraId="21A4C32E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政策措施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E07D7F" w14:textId="77777777" w:rsidR="00F95F4E" w:rsidRDefault="0020324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 w:rsidR="00F95F4E" w14:paraId="6DB8EF84" w14:textId="77777777">
        <w:trPr>
          <w:gridAfter w:val="1"/>
          <w:wAfter w:w="21" w:type="dxa"/>
          <w:trHeight w:val="7156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B4AAD" w14:textId="77777777" w:rsidR="00F95F4E" w:rsidRDefault="0020324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 w14:paraId="73ECBE43" w14:textId="77777777" w:rsidR="00F95F4E" w:rsidRDefault="002032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其他情况说明</w:t>
            </w:r>
          </w:p>
        </w:tc>
        <w:tc>
          <w:tcPr>
            <w:tcW w:w="818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C1470" w14:textId="77777777" w:rsidR="00F95F4E" w:rsidRDefault="00F95F4E"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 w14:paraId="6AC98B32" w14:textId="77777777" w:rsidR="00F95F4E" w:rsidRDefault="00F95F4E">
      <w:pPr>
        <w:spacing w:line="600" w:lineRule="exact"/>
        <w:ind w:leftChars="-65" w:left="-136" w:firstLineChars="98" w:firstLine="275"/>
        <w:rPr>
          <w:rFonts w:ascii="宋体" w:hAnsi="宋体"/>
          <w:b/>
          <w:sz w:val="28"/>
        </w:rPr>
      </w:pPr>
    </w:p>
    <w:p w14:paraId="50EDDAE6" w14:textId="77777777" w:rsidR="00F95F4E" w:rsidRDefault="00203240">
      <w:pPr>
        <w:spacing w:line="600" w:lineRule="exact"/>
        <w:ind w:leftChars="-65" w:left="-136" w:firstLineChars="98" w:firstLine="275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lastRenderedPageBreak/>
        <w:t>4.</w:t>
      </w:r>
      <w:r>
        <w:rPr>
          <w:rFonts w:ascii="宋体" w:hAnsi="宋体" w:hint="eastAsia"/>
          <w:b/>
          <w:sz w:val="28"/>
        </w:rPr>
        <w:t>推荐意见</w:t>
      </w:r>
    </w:p>
    <w:tbl>
      <w:tblPr>
        <w:tblW w:w="90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4"/>
      </w:tblGrid>
      <w:tr w:rsidR="00F95F4E" w14:paraId="1D4F2E77" w14:textId="77777777">
        <w:trPr>
          <w:trHeight w:val="5308"/>
        </w:trPr>
        <w:tc>
          <w:tcPr>
            <w:tcW w:w="90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F38C62" w14:textId="77777777" w:rsidR="00F95F4E" w:rsidRDefault="00203240">
            <w:pPr>
              <w:pStyle w:val="a3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>负责人承诺：</w:t>
            </w:r>
          </w:p>
          <w:p w14:paraId="4D5D7BD8" w14:textId="77777777" w:rsidR="00F95F4E" w:rsidRDefault="00203240">
            <w:pPr>
              <w:spacing w:line="600" w:lineRule="exact"/>
              <w:ind w:firstLineChars="200" w:firstLine="480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1664EB0F" w14:textId="77777777" w:rsidR="00F95F4E" w:rsidRDefault="00203240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int="eastAsia"/>
                <w:sz w:val="24"/>
              </w:rPr>
              <w:t> </w:t>
            </w:r>
          </w:p>
          <w:p w14:paraId="389A4CE8" w14:textId="77777777" w:rsidR="00F95F4E" w:rsidRDefault="00F95F4E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 w14:paraId="12852B70" w14:textId="77777777" w:rsidR="00F95F4E" w:rsidRDefault="00203240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int="eastAsia"/>
                <w:sz w:val="24"/>
              </w:rPr>
              <w:t> 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                           项目负责人（签名）：</w:t>
            </w:r>
          </w:p>
          <w:p w14:paraId="19E02249" w14:textId="77777777" w:rsidR="00F95F4E" w:rsidRDefault="00F95F4E">
            <w:pPr>
              <w:spacing w:after="240" w:line="600" w:lineRule="exact"/>
              <w:ind w:rightChars="400" w:right="840"/>
              <w:jc w:val="right"/>
              <w:rPr>
                <w:rFonts w:ascii="汉仪书宋一简" w:eastAsia="汉仪书宋一简" w:hAnsi="宋体"/>
                <w:sz w:val="24"/>
              </w:rPr>
            </w:pPr>
          </w:p>
          <w:p w14:paraId="468FFFA5" w14:textId="77777777" w:rsidR="00F95F4E" w:rsidRDefault="00203240">
            <w:pPr>
              <w:spacing w:after="240" w:line="600" w:lineRule="exact"/>
              <w:ind w:rightChars="400" w:right="84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 xml:space="preserve"> 年   月   日</w:t>
            </w:r>
          </w:p>
        </w:tc>
      </w:tr>
      <w:tr w:rsidR="00F95F4E" w14:paraId="59379AED" w14:textId="77777777">
        <w:trPr>
          <w:trHeight w:val="3482"/>
        </w:trPr>
        <w:tc>
          <w:tcPr>
            <w:tcW w:w="90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56B0" w14:textId="77777777" w:rsidR="00F95F4E" w:rsidRDefault="00203240">
            <w:pPr>
              <w:pStyle w:val="a3"/>
              <w:spacing w:before="240" w:line="600" w:lineRule="exact"/>
              <w:rPr>
                <w:rFonts w:ascii="汉仪书宋一简" w:eastAsia="汉仪书宋一简" w:hAnsi="宋体"/>
                <w:kern w:val="2"/>
                <w:sz w:val="24"/>
                <w:szCs w:val="24"/>
              </w:rPr>
            </w:pP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 xml:space="preserve">单位审核意见： </w:t>
            </w:r>
          </w:p>
          <w:p w14:paraId="4B284E0B" w14:textId="77777777" w:rsidR="00F95F4E" w:rsidRDefault="00F95F4E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14:paraId="6446C700" w14:textId="77777777" w:rsidR="00F95F4E" w:rsidRDefault="00F95F4E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14:paraId="0A4D3507" w14:textId="77777777" w:rsidR="00F95F4E" w:rsidRDefault="00F95F4E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14:paraId="4EF801D8" w14:textId="77777777" w:rsidR="00F95F4E" w:rsidRDefault="00203240">
            <w:pPr>
              <w:tabs>
                <w:tab w:val="left" w:pos="5187"/>
              </w:tabs>
              <w:spacing w:line="600" w:lineRule="exact"/>
              <w:ind w:right="113" w:firstLineChars="450" w:firstLine="1080"/>
              <w:rPr>
                <w:rFonts w:ascii="汉仪书宋一简" w:eastAsia="汉仪书宋一简" w:hAnsi="宋体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 xml:space="preserve">负责人签字：                      单位盖章：  </w:t>
            </w:r>
          </w:p>
          <w:p w14:paraId="1B6B8D11" w14:textId="77777777" w:rsidR="00F95F4E" w:rsidRDefault="00F95F4E">
            <w:pPr>
              <w:spacing w:after="240" w:line="600" w:lineRule="exact"/>
              <w:ind w:firstLineChars="800" w:firstLine="1920"/>
              <w:rPr>
                <w:rFonts w:ascii="汉仪书宋一简" w:eastAsia="汉仪书宋一简"/>
                <w:sz w:val="24"/>
              </w:rPr>
            </w:pPr>
          </w:p>
          <w:p w14:paraId="080F979A" w14:textId="77777777" w:rsidR="00F95F4E" w:rsidRDefault="00203240">
            <w:pPr>
              <w:spacing w:after="240" w:line="600" w:lineRule="exact"/>
              <w:ind w:rightChars="400" w:right="84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>年    月   日</w:t>
            </w:r>
          </w:p>
        </w:tc>
      </w:tr>
    </w:tbl>
    <w:p w14:paraId="453F67D7" w14:textId="77777777" w:rsidR="00F95F4E" w:rsidRDefault="00F95F4E">
      <w:pPr>
        <w:spacing w:line="640" w:lineRule="exac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2C7F729B" w14:textId="77777777" w:rsidR="00F95F4E" w:rsidRDefault="00F95F4E">
      <w:pPr>
        <w:spacing w:line="640" w:lineRule="exac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4112C672" w14:textId="77777777" w:rsidR="00F95F4E" w:rsidRDefault="00F95F4E" w:rsidP="00646568">
      <w:pPr>
        <w:adjustRightInd w:val="0"/>
        <w:snapToGrid w:val="0"/>
        <w:jc w:val="lef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sectPr w:rsidR="00F95F4E" w:rsidSect="00646568"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BEF28" w14:textId="77777777" w:rsidR="00B03527" w:rsidRDefault="00B03527">
      <w:r>
        <w:separator/>
      </w:r>
    </w:p>
  </w:endnote>
  <w:endnote w:type="continuationSeparator" w:id="0">
    <w:p w14:paraId="58598E7E" w14:textId="77777777" w:rsidR="00B03527" w:rsidRDefault="00B0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汉仪书宋一简">
    <w:altName w:val="宋体"/>
    <w:charset w:val="86"/>
    <w:family w:val="auto"/>
    <w:pitch w:val="default"/>
    <w:sig w:usb0="00000000" w:usb1="00000000" w:usb2="00000012" w:usb3="00000000" w:csb0="00040000" w:csb1="00000000"/>
  </w:font>
  <w:font w:name="方正小标宋简体">
    <w:altName w:val="Arial Unicode MS"/>
    <w:panose1 w:val="00000600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8BE78" w14:textId="77777777" w:rsidR="00F95F4E" w:rsidRDefault="0020324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18B17F" wp14:editId="6C5E1BA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575FDB" w14:textId="77777777" w:rsidR="00F95F4E" w:rsidRDefault="0020324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18B17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71575FDB" w14:textId="77777777" w:rsidR="00F95F4E" w:rsidRDefault="0020324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6CD7" w14:textId="77777777" w:rsidR="00B03527" w:rsidRDefault="00B03527">
      <w:r>
        <w:separator/>
      </w:r>
    </w:p>
  </w:footnote>
  <w:footnote w:type="continuationSeparator" w:id="0">
    <w:p w14:paraId="7B027B71" w14:textId="77777777" w:rsidR="00B03527" w:rsidRDefault="00B03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B7496"/>
    <w:multiLevelType w:val="multilevel"/>
    <w:tmpl w:val="6DFB7496"/>
    <w:lvl w:ilvl="0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U0YTJjOGViN2IyNjkyYTg5OGViMjE3MjRlNDQyMDgifQ=="/>
  </w:docVars>
  <w:rsids>
    <w:rsidRoot w:val="664C7380"/>
    <w:rsid w:val="00044BEA"/>
    <w:rsid w:val="00203240"/>
    <w:rsid w:val="003327A9"/>
    <w:rsid w:val="003851FE"/>
    <w:rsid w:val="00646568"/>
    <w:rsid w:val="00B03527"/>
    <w:rsid w:val="00CC01AF"/>
    <w:rsid w:val="00EA5A89"/>
    <w:rsid w:val="00F95F4E"/>
    <w:rsid w:val="09F132E3"/>
    <w:rsid w:val="14ED0BD3"/>
    <w:rsid w:val="1D382E0D"/>
    <w:rsid w:val="1E835927"/>
    <w:rsid w:val="2D1C2FCC"/>
    <w:rsid w:val="344E52A2"/>
    <w:rsid w:val="35BC3E8A"/>
    <w:rsid w:val="3AD714AA"/>
    <w:rsid w:val="4B201C9C"/>
    <w:rsid w:val="4E153A1A"/>
    <w:rsid w:val="52C600D6"/>
    <w:rsid w:val="57EA5EEE"/>
    <w:rsid w:val="5C625425"/>
    <w:rsid w:val="664C7380"/>
    <w:rsid w:val="6B142F59"/>
    <w:rsid w:val="6E575716"/>
    <w:rsid w:val="76A43E54"/>
    <w:rsid w:val="7A0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30067B"/>
  <w15:docId w15:val="{F44C451E-A8DC-4E63-A3F6-DF28D5F7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Pr>
      <w:rFonts w:ascii="Calibri" w:hAnsi="Calibri"/>
      <w:kern w:val="0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文本1"/>
    <w:basedOn w:val="a"/>
    <w:qFormat/>
    <w:pPr>
      <w:shd w:val="clear" w:color="auto" w:fill="FFFFFF"/>
      <w:spacing w:before="780" w:after="1980" w:line="0" w:lineRule="atLeast"/>
      <w:ind w:hanging="340"/>
      <w:jc w:val="right"/>
    </w:pPr>
    <w:rPr>
      <w:rFonts w:ascii="宋体" w:hAnsi="宋体" w:cs="宋体"/>
      <w:color w:val="000000"/>
      <w:spacing w:val="20"/>
      <w:kern w:val="0"/>
      <w:sz w:val="28"/>
      <w:szCs w:val="28"/>
      <w:lang w:val="zh-CN" w:bidi="zh-CN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蔡新海</dc:creator>
  <cp:lastModifiedBy>sun stephen</cp:lastModifiedBy>
  <cp:revision>5</cp:revision>
  <dcterms:created xsi:type="dcterms:W3CDTF">2023-09-12T06:06:00Z</dcterms:created>
  <dcterms:modified xsi:type="dcterms:W3CDTF">2024-09-11T07:15:00Z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CBB52CBC502B4CA3A8184CB1249B9F23_13</vt:lpwstr>
  </property>
</Properties>
</file>